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B6DC" w14:textId="77777777" w:rsidR="002A56AE" w:rsidRDefault="00902923">
      <w:pPr>
        <w:spacing w:before="87" w:line="230" w:lineRule="exact"/>
        <w:ind w:left="116"/>
        <w:rPr>
          <w:sz w:val="20"/>
        </w:rPr>
      </w:pPr>
      <w:r>
        <w:rPr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14:paraId="2102419D" w14:textId="30989344" w:rsidR="002A56AE" w:rsidRDefault="00902923" w:rsidP="004E7E0D">
      <w:pPr>
        <w:pStyle w:val="Zkladntext"/>
        <w:spacing w:line="276" w:lineRule="exact"/>
        <w:ind w:left="116"/>
      </w:pPr>
      <w:r>
        <w:t>Meno a adresa žiadateľa</w:t>
      </w:r>
      <w:r w:rsidR="004E7E0D">
        <w:t xml:space="preserve">                                                    </w:t>
      </w:r>
      <w:r>
        <w:t>V ........................... dňa ............</w:t>
      </w:r>
    </w:p>
    <w:p w14:paraId="6E9BE479" w14:textId="77777777" w:rsidR="002A56AE" w:rsidRDefault="002A56AE">
      <w:pPr>
        <w:pStyle w:val="Zkladntext"/>
        <w:rPr>
          <w:sz w:val="26"/>
        </w:rPr>
      </w:pPr>
    </w:p>
    <w:p w14:paraId="6D98D7E3" w14:textId="77777777" w:rsidR="002A56AE" w:rsidRDefault="002A56AE">
      <w:pPr>
        <w:pStyle w:val="Zkladntext"/>
        <w:rPr>
          <w:sz w:val="22"/>
        </w:rPr>
      </w:pPr>
    </w:p>
    <w:p w14:paraId="3BF2BAD3" w14:textId="77777777" w:rsidR="003E23CF" w:rsidRDefault="003E23CF">
      <w:pPr>
        <w:pStyle w:val="Zkladntext"/>
        <w:rPr>
          <w:sz w:val="22"/>
        </w:rPr>
      </w:pPr>
    </w:p>
    <w:p w14:paraId="320AD44D" w14:textId="13D3BC6E" w:rsidR="004E7E0D" w:rsidRDefault="004E7E0D" w:rsidP="004E7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Pr="00792707">
        <w:rPr>
          <w:rFonts w:ascii="Arial" w:hAnsi="Arial" w:cs="Arial"/>
          <w:bCs/>
          <w:sz w:val="24"/>
          <w:szCs w:val="24"/>
        </w:rPr>
        <w:t>príslušná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89B">
        <w:rPr>
          <w:rFonts w:ascii="Arial" w:hAnsi="Arial" w:cs="Arial"/>
          <w:b/>
          <w:sz w:val="24"/>
          <w:szCs w:val="24"/>
        </w:rPr>
        <w:t xml:space="preserve">Obec </w:t>
      </w:r>
      <w:r w:rsidRPr="00792707">
        <w:rPr>
          <w:rFonts w:ascii="Arial" w:hAnsi="Arial" w:cs="Arial"/>
          <w:bCs/>
          <w:sz w:val="24"/>
          <w:szCs w:val="24"/>
        </w:rPr>
        <w:t>.............</w:t>
      </w:r>
      <w:r>
        <w:rPr>
          <w:rFonts w:ascii="Arial" w:hAnsi="Arial" w:cs="Arial"/>
          <w:bCs/>
          <w:sz w:val="24"/>
          <w:szCs w:val="24"/>
        </w:rPr>
        <w:t>................</w:t>
      </w:r>
      <w:r w:rsidRPr="00792707">
        <w:rPr>
          <w:rFonts w:ascii="Arial" w:hAnsi="Arial" w:cs="Arial"/>
          <w:bCs/>
          <w:sz w:val="24"/>
          <w:szCs w:val="24"/>
        </w:rPr>
        <w:t>........</w:t>
      </w:r>
    </w:p>
    <w:p w14:paraId="647F4B43" w14:textId="77777777" w:rsidR="004E7E0D" w:rsidRDefault="004E7E0D" w:rsidP="004E7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Centrum zdieľaných služieb Margecany</w:t>
      </w:r>
    </w:p>
    <w:p w14:paraId="02773983" w14:textId="77777777" w:rsidR="004E7E0D" w:rsidRDefault="004E7E0D" w:rsidP="004E7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Obchodná 7</w:t>
      </w:r>
    </w:p>
    <w:p w14:paraId="32E606D8" w14:textId="77777777" w:rsidR="004E7E0D" w:rsidRDefault="004E7E0D" w:rsidP="004E7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055 01 Margecany</w:t>
      </w:r>
    </w:p>
    <w:p w14:paraId="3DA16569" w14:textId="77777777" w:rsidR="004E7E0D" w:rsidRPr="00D9089B" w:rsidRDefault="004E7E0D" w:rsidP="004E7E0D">
      <w:pPr>
        <w:pStyle w:val="Zkladntext"/>
        <w:rPr>
          <w:rFonts w:ascii="Arial" w:hAnsi="Arial" w:cs="Arial"/>
        </w:rPr>
      </w:pPr>
    </w:p>
    <w:p w14:paraId="49E4FB31" w14:textId="77777777" w:rsidR="004E7E0D" w:rsidRDefault="004E7E0D">
      <w:pPr>
        <w:pStyle w:val="Zkladntext"/>
        <w:rPr>
          <w:sz w:val="22"/>
        </w:rPr>
      </w:pPr>
    </w:p>
    <w:p w14:paraId="496E9304" w14:textId="77777777" w:rsidR="004E7E0D" w:rsidRDefault="004E7E0D">
      <w:pPr>
        <w:pStyle w:val="Zkladntext"/>
        <w:rPr>
          <w:sz w:val="22"/>
        </w:rPr>
      </w:pPr>
    </w:p>
    <w:p w14:paraId="2A278655" w14:textId="77777777" w:rsidR="002A56AE" w:rsidRDefault="00902923">
      <w:pPr>
        <w:spacing w:before="1"/>
        <w:ind w:left="116"/>
        <w:rPr>
          <w:b/>
          <w:sz w:val="24"/>
        </w:rPr>
      </w:pPr>
      <w:r>
        <w:rPr>
          <w:b/>
          <w:sz w:val="24"/>
        </w:rPr>
        <w:t>Vec:</w:t>
      </w:r>
    </w:p>
    <w:p w14:paraId="49593E20" w14:textId="77777777" w:rsidR="002A56AE" w:rsidRDefault="00902923">
      <w:pPr>
        <w:ind w:left="116"/>
        <w:rPr>
          <w:b/>
          <w:sz w:val="24"/>
        </w:rPr>
      </w:pPr>
      <w:r>
        <w:rPr>
          <w:b/>
          <w:sz w:val="24"/>
        </w:rPr>
        <w:t>Žiadosť o stavebné povolenie</w:t>
      </w:r>
    </w:p>
    <w:p w14:paraId="7FB123E5" w14:textId="77777777" w:rsidR="002A56AE" w:rsidRDefault="00902923">
      <w:pPr>
        <w:ind w:left="116"/>
        <w:rPr>
          <w:b/>
          <w:sz w:val="24"/>
        </w:rPr>
      </w:pPr>
      <w:r>
        <w:rPr>
          <w:b/>
          <w:sz w:val="24"/>
        </w:rPr>
        <w:t>/v zmysle ustanovenia § 58 zákona č. 50/1976 Zb. o územnom plánovaní</w:t>
      </w:r>
    </w:p>
    <w:p w14:paraId="49BAF2F7" w14:textId="77777777" w:rsidR="002A56AE" w:rsidRDefault="00902923">
      <w:pPr>
        <w:ind w:left="116" w:right="599"/>
        <w:rPr>
          <w:b/>
          <w:sz w:val="24"/>
        </w:rPr>
      </w:pPr>
      <w:r>
        <w:rPr>
          <w:b/>
          <w:sz w:val="24"/>
        </w:rPr>
        <w:t xml:space="preserve">a stavebnom poriadku v znení neskorších predpisov a v zmysle vyhl. 453/2000 </w:t>
      </w:r>
      <w:proofErr w:type="spellStart"/>
      <w:r>
        <w:rPr>
          <w:b/>
          <w:sz w:val="24"/>
        </w:rPr>
        <w:t>Z.z</w:t>
      </w:r>
      <w:proofErr w:type="spellEnd"/>
      <w:r>
        <w:rPr>
          <w:b/>
          <w:sz w:val="24"/>
        </w:rPr>
        <w:t>. , ktorou sa vykonávajú niektoré ustanovenia stavebného zákona/.</w:t>
      </w:r>
    </w:p>
    <w:p w14:paraId="2407C16D" w14:textId="77777777" w:rsidR="002A56AE" w:rsidRDefault="002A56AE">
      <w:pPr>
        <w:pStyle w:val="Zkladntext"/>
        <w:rPr>
          <w:b/>
          <w:sz w:val="26"/>
        </w:rPr>
      </w:pPr>
    </w:p>
    <w:p w14:paraId="58944850" w14:textId="77777777" w:rsidR="002A56AE" w:rsidRDefault="002A56AE">
      <w:pPr>
        <w:pStyle w:val="Zkladntext"/>
        <w:spacing w:before="6"/>
        <w:rPr>
          <w:b/>
          <w:sz w:val="21"/>
        </w:rPr>
      </w:pPr>
    </w:p>
    <w:p w14:paraId="4BA71D79" w14:textId="77777777" w:rsidR="002A56AE" w:rsidRDefault="00902923">
      <w:pPr>
        <w:pStyle w:val="Zkladntext"/>
        <w:ind w:left="116"/>
      </w:pPr>
      <w:r>
        <w:t>Meno, priezvisko (názov),  adresa (sídlo) stavebníka</w:t>
      </w:r>
      <w:r>
        <w:rPr>
          <w:spacing w:val="-19"/>
        </w:rPr>
        <w:t xml:space="preserve"> </w:t>
      </w:r>
      <w:r>
        <w:t>............................................................</w:t>
      </w:r>
    </w:p>
    <w:p w14:paraId="652280D3" w14:textId="77777777" w:rsidR="002A56AE" w:rsidRDefault="002A56AE">
      <w:pPr>
        <w:pStyle w:val="Zkladntext"/>
      </w:pPr>
    </w:p>
    <w:p w14:paraId="77B4FEA2" w14:textId="77777777" w:rsidR="002A56AE" w:rsidRDefault="00902923">
      <w:pPr>
        <w:pStyle w:val="Zkladntext"/>
        <w:spacing w:before="1"/>
        <w:ind w:left="116"/>
      </w:pPr>
      <w:r>
        <w:t>.................................................................................................................................................</w:t>
      </w:r>
    </w:p>
    <w:p w14:paraId="759980D6" w14:textId="77777777" w:rsidR="002A56AE" w:rsidRDefault="002A56AE">
      <w:pPr>
        <w:pStyle w:val="Zkladntext"/>
      </w:pPr>
    </w:p>
    <w:p w14:paraId="1CF098D7" w14:textId="77777777" w:rsidR="002A56AE" w:rsidRDefault="00902923">
      <w:pPr>
        <w:pStyle w:val="Zkladntext"/>
        <w:ind w:left="116"/>
      </w:pPr>
      <w:r>
        <w:t>Názov stavby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</w:t>
      </w:r>
    </w:p>
    <w:p w14:paraId="552436C3" w14:textId="77777777" w:rsidR="002A56AE" w:rsidRDefault="002A56AE">
      <w:pPr>
        <w:pStyle w:val="Zkladntext"/>
      </w:pPr>
    </w:p>
    <w:p w14:paraId="6955BBB1" w14:textId="77777777" w:rsidR="002A56AE" w:rsidRDefault="00902923">
      <w:pPr>
        <w:pStyle w:val="Zkladntext"/>
        <w:ind w:left="116"/>
      </w:pPr>
      <w:r>
        <w:t>Predpokladaný termín dokončenia stavby</w:t>
      </w:r>
      <w:r>
        <w:rPr>
          <w:spacing w:val="-8"/>
        </w:rPr>
        <w:t xml:space="preserve"> </w:t>
      </w:r>
      <w:r>
        <w:t>.............................................................................</w:t>
      </w:r>
    </w:p>
    <w:p w14:paraId="190E61E0" w14:textId="77777777" w:rsidR="002A56AE" w:rsidRDefault="002A56AE">
      <w:pPr>
        <w:pStyle w:val="Zkladntext"/>
      </w:pPr>
    </w:p>
    <w:p w14:paraId="57CD896B" w14:textId="77777777" w:rsidR="002A56AE" w:rsidRDefault="00902923">
      <w:pPr>
        <w:pStyle w:val="Zkladntext"/>
        <w:ind w:left="116"/>
      </w:pPr>
      <w:r>
        <w:t>Územné rozhodnutie vydal</w:t>
      </w:r>
      <w:r>
        <w:rPr>
          <w:spacing w:val="-6"/>
        </w:rPr>
        <w:t xml:space="preserve"> </w:t>
      </w:r>
      <w:r>
        <w:t>....................................................................................................</w:t>
      </w:r>
    </w:p>
    <w:p w14:paraId="031DACCF" w14:textId="77777777" w:rsidR="002A56AE" w:rsidRDefault="002A56AE">
      <w:pPr>
        <w:pStyle w:val="Zkladntext"/>
      </w:pPr>
    </w:p>
    <w:p w14:paraId="247B39FF" w14:textId="77777777" w:rsidR="002A56AE" w:rsidRDefault="00902923">
      <w:pPr>
        <w:pStyle w:val="Zkladntext"/>
        <w:ind w:left="116"/>
      </w:pPr>
      <w:r>
        <w:t>dňa. .................................  pod</w:t>
      </w:r>
      <w:r>
        <w:rPr>
          <w:spacing w:val="-2"/>
        </w:rPr>
        <w:t xml:space="preserve"> </w:t>
      </w:r>
      <w:r>
        <w:t>č.............................................................................................</w:t>
      </w:r>
    </w:p>
    <w:p w14:paraId="266CB957" w14:textId="77777777" w:rsidR="002A56AE" w:rsidRDefault="002A56AE">
      <w:pPr>
        <w:pStyle w:val="Zkladntext"/>
      </w:pPr>
    </w:p>
    <w:p w14:paraId="340F16F2" w14:textId="77777777" w:rsidR="002A56AE" w:rsidRDefault="00902923">
      <w:pPr>
        <w:pStyle w:val="Zkladntext"/>
        <w:ind w:left="116"/>
      </w:pPr>
      <w:r>
        <w:t>Miesto stavby</w:t>
      </w:r>
      <w:r>
        <w:rPr>
          <w:spacing w:val="55"/>
        </w:rPr>
        <w:t xml:space="preserve"> </w:t>
      </w:r>
      <w:r>
        <w:t>......................................................................................................................</w:t>
      </w:r>
    </w:p>
    <w:p w14:paraId="41F021AC" w14:textId="77777777" w:rsidR="002A56AE" w:rsidRDefault="002A56AE">
      <w:pPr>
        <w:pStyle w:val="Zkladntext"/>
        <w:spacing w:before="1"/>
      </w:pPr>
    </w:p>
    <w:p w14:paraId="3448A292" w14:textId="77777777" w:rsidR="002A56AE" w:rsidRDefault="00902923">
      <w:pPr>
        <w:pStyle w:val="Zkladntext"/>
        <w:ind w:left="116"/>
      </w:pPr>
      <w:r>
        <w:t>Stavebný pozemok</w:t>
      </w:r>
    </w:p>
    <w:p w14:paraId="619181C5" w14:textId="77777777" w:rsidR="002A56AE" w:rsidRDefault="00902923">
      <w:pPr>
        <w:pStyle w:val="Zkladntext"/>
        <w:ind w:left="116"/>
      </w:pPr>
      <w:r>
        <w:t>Parcela č. .................................................................... katastrálne územie ............................</w:t>
      </w:r>
    </w:p>
    <w:p w14:paraId="262C4E64" w14:textId="77777777" w:rsidR="002A56AE" w:rsidRDefault="002A56AE">
      <w:pPr>
        <w:pStyle w:val="Zkladntext"/>
      </w:pPr>
    </w:p>
    <w:p w14:paraId="0CC8146B" w14:textId="77777777" w:rsidR="002A56AE" w:rsidRDefault="00902923">
      <w:pPr>
        <w:pStyle w:val="Zkladntext"/>
        <w:ind w:left="116"/>
      </w:pPr>
      <w:r>
        <w:t>Druh pozemku /kultúra/ :</w:t>
      </w:r>
      <w:r>
        <w:rPr>
          <w:spacing w:val="58"/>
        </w:rPr>
        <w:t xml:space="preserve"> </w:t>
      </w:r>
      <w:r>
        <w:t>.....................................................................................................</w:t>
      </w:r>
    </w:p>
    <w:p w14:paraId="72C40849" w14:textId="77777777" w:rsidR="002A56AE" w:rsidRDefault="002A56AE">
      <w:pPr>
        <w:pStyle w:val="Zkladntext"/>
      </w:pPr>
    </w:p>
    <w:p w14:paraId="657EDA4B" w14:textId="77777777" w:rsidR="002A56AE" w:rsidRDefault="00902923">
      <w:pPr>
        <w:pStyle w:val="Zkladntext"/>
        <w:ind w:left="116"/>
      </w:pPr>
      <w:r>
        <w:t>Stavebník má k pozemku : a/ vlastnícke právo</w:t>
      </w:r>
    </w:p>
    <w:p w14:paraId="4E89602A" w14:textId="77777777" w:rsidR="002A56AE" w:rsidRDefault="00902923">
      <w:pPr>
        <w:pStyle w:val="Zkladntext"/>
        <w:ind w:left="2781"/>
      </w:pPr>
      <w:r>
        <w:t>b/ iné právo /aké/ ......................................................................</w:t>
      </w:r>
    </w:p>
    <w:p w14:paraId="073AFAD6" w14:textId="77777777" w:rsidR="002A56AE" w:rsidRDefault="002A56AE">
      <w:pPr>
        <w:pStyle w:val="Zkladntext"/>
      </w:pPr>
    </w:p>
    <w:p w14:paraId="7CB59378" w14:textId="77777777" w:rsidR="002A56AE" w:rsidRDefault="00902923">
      <w:pPr>
        <w:pStyle w:val="Zkladntext"/>
        <w:ind w:left="116"/>
      </w:pPr>
      <w:r>
        <w:t>Vlastníci susedných nehnuteľností /meno a priezvisko, presná adresa/ :</w:t>
      </w:r>
    </w:p>
    <w:p w14:paraId="5CE7577B" w14:textId="77777777" w:rsidR="002A56AE" w:rsidRDefault="002A56AE">
      <w:pPr>
        <w:pStyle w:val="Zkladntext"/>
      </w:pPr>
    </w:p>
    <w:p w14:paraId="3213F150" w14:textId="77777777" w:rsidR="002A56AE" w:rsidRDefault="00902923">
      <w:pPr>
        <w:pStyle w:val="Zkladntext"/>
        <w:ind w:left="116"/>
      </w:pPr>
      <w:r>
        <w:t>.................................................................................................................................................</w:t>
      </w:r>
    </w:p>
    <w:p w14:paraId="421D458E" w14:textId="77777777" w:rsidR="002A56AE" w:rsidRDefault="002A56AE">
      <w:pPr>
        <w:pStyle w:val="Zkladntext"/>
      </w:pPr>
    </w:p>
    <w:p w14:paraId="78023AF7" w14:textId="77777777" w:rsidR="002A56AE" w:rsidRDefault="00902923">
      <w:pPr>
        <w:pStyle w:val="Zkladntext"/>
        <w:ind w:left="116"/>
      </w:pPr>
      <w:r>
        <w:t>.................................................................................................................................................</w:t>
      </w:r>
    </w:p>
    <w:p w14:paraId="089D0288" w14:textId="77777777" w:rsidR="002A56AE" w:rsidRDefault="002A56AE">
      <w:pPr>
        <w:pStyle w:val="Zkladntext"/>
      </w:pPr>
    </w:p>
    <w:p w14:paraId="0A76C4FF" w14:textId="77777777" w:rsidR="002A56AE" w:rsidRDefault="00902923">
      <w:pPr>
        <w:pStyle w:val="Zkladntext"/>
        <w:spacing w:before="1"/>
        <w:ind w:left="116"/>
      </w:pPr>
      <w:r>
        <w:t>.................................................................................................................................................</w:t>
      </w:r>
    </w:p>
    <w:p w14:paraId="097016D9" w14:textId="77777777" w:rsidR="002A56AE" w:rsidRDefault="002A56AE">
      <w:pPr>
        <w:sectPr w:rsidR="002A56AE">
          <w:type w:val="continuous"/>
          <w:pgSz w:w="11910" w:h="16840"/>
          <w:pgMar w:top="1580" w:right="1360" w:bottom="280" w:left="1300" w:header="708" w:footer="708" w:gutter="0"/>
          <w:cols w:space="708"/>
        </w:sectPr>
      </w:pPr>
    </w:p>
    <w:p w14:paraId="2C293CC1" w14:textId="77777777" w:rsidR="002A56AE" w:rsidRDefault="00902923">
      <w:pPr>
        <w:pStyle w:val="Zkladntext"/>
        <w:spacing w:before="70"/>
        <w:ind w:left="116"/>
      </w:pPr>
      <w:r>
        <w:lastRenderedPageBreak/>
        <w:t>Údaje o dokumentácií</w:t>
      </w:r>
    </w:p>
    <w:p w14:paraId="450C7B40" w14:textId="77777777" w:rsidR="002A56AE" w:rsidRDefault="00902923" w:rsidP="00392438">
      <w:pPr>
        <w:pStyle w:val="Zkladntext"/>
        <w:ind w:left="116"/>
      </w:pPr>
      <w:r>
        <w:t>Projektovú dokumentáciu vypracoval /meno, názov, adresa/</w:t>
      </w:r>
    </w:p>
    <w:p w14:paraId="0AE11680" w14:textId="77777777" w:rsidR="002A56AE" w:rsidRDefault="002A56AE" w:rsidP="00392438">
      <w:pPr>
        <w:pStyle w:val="Zkladntext"/>
      </w:pPr>
    </w:p>
    <w:p w14:paraId="7828F494" w14:textId="77777777" w:rsidR="002A56AE" w:rsidRDefault="00902923" w:rsidP="00392438">
      <w:pPr>
        <w:pStyle w:val="Zkladntext"/>
        <w:ind w:left="116"/>
      </w:pPr>
      <w:r>
        <w:t>................................................................................................................................................</w:t>
      </w:r>
    </w:p>
    <w:p w14:paraId="563BC7ED" w14:textId="77777777" w:rsidR="002A56AE" w:rsidRDefault="002A56AE" w:rsidP="00392438">
      <w:pPr>
        <w:pStyle w:val="Zkladntext"/>
      </w:pPr>
    </w:p>
    <w:p w14:paraId="4E71BA2B" w14:textId="77777777" w:rsidR="002A56AE" w:rsidRDefault="00902923" w:rsidP="00392438">
      <w:pPr>
        <w:pStyle w:val="Zkladntext"/>
        <w:ind w:left="476" w:right="6274" w:hanging="360"/>
      </w:pPr>
      <w:r>
        <w:t>Spôsobu uskutočnenia stavby a/ svojpomocne</w:t>
      </w:r>
    </w:p>
    <w:p w14:paraId="7BFFF31C" w14:textId="77777777" w:rsidR="002A56AE" w:rsidRDefault="00902923" w:rsidP="00392438">
      <w:pPr>
        <w:pStyle w:val="Zkladntext"/>
        <w:ind w:left="476"/>
      </w:pPr>
      <w:r>
        <w:t>b/ dodávateľsky  /názov dodávateľa/</w:t>
      </w:r>
      <w:r>
        <w:rPr>
          <w:spacing w:val="-2"/>
        </w:rPr>
        <w:t xml:space="preserve"> </w:t>
      </w:r>
      <w:r>
        <w:t>.....................................................................................</w:t>
      </w:r>
    </w:p>
    <w:p w14:paraId="251E842A" w14:textId="77777777" w:rsidR="002A56AE" w:rsidRDefault="002A56AE" w:rsidP="00392438">
      <w:pPr>
        <w:pStyle w:val="Zkladntext"/>
      </w:pPr>
    </w:p>
    <w:p w14:paraId="1EC11700" w14:textId="77777777" w:rsidR="002A56AE" w:rsidRDefault="002A56AE" w:rsidP="00392438">
      <w:pPr>
        <w:pStyle w:val="Zkladntext"/>
        <w:rPr>
          <w:sz w:val="26"/>
        </w:rPr>
      </w:pPr>
    </w:p>
    <w:p w14:paraId="709C295F" w14:textId="77777777" w:rsidR="0054447C" w:rsidRDefault="0054447C" w:rsidP="00392438">
      <w:pPr>
        <w:pStyle w:val="Zkladntext"/>
        <w:rPr>
          <w:sz w:val="26"/>
        </w:rPr>
      </w:pPr>
    </w:p>
    <w:p w14:paraId="31EC2191" w14:textId="77777777" w:rsidR="002A56AE" w:rsidRDefault="00902923">
      <w:pPr>
        <w:pStyle w:val="Zkladntext"/>
        <w:spacing w:before="231"/>
        <w:ind w:left="5763" w:right="1047"/>
        <w:jc w:val="center"/>
      </w:pPr>
      <w:r>
        <w:t>........................................</w:t>
      </w:r>
    </w:p>
    <w:p w14:paraId="4AD07B7C" w14:textId="77777777" w:rsidR="00591F0D" w:rsidRPr="00392438" w:rsidRDefault="00902923" w:rsidP="00392438">
      <w:pPr>
        <w:spacing w:before="4"/>
        <w:ind w:left="5668" w:right="1047"/>
        <w:jc w:val="center"/>
        <w:rPr>
          <w:b/>
          <w:sz w:val="24"/>
        </w:rPr>
      </w:pPr>
      <w:r>
        <w:rPr>
          <w:b/>
          <w:sz w:val="24"/>
        </w:rPr>
        <w:t>podpis žiadateľa</w:t>
      </w:r>
    </w:p>
    <w:p w14:paraId="3B1E2CA6" w14:textId="77777777" w:rsidR="00591F0D" w:rsidRDefault="00591F0D">
      <w:pPr>
        <w:pStyle w:val="Zkladntext"/>
        <w:rPr>
          <w:b/>
          <w:sz w:val="26"/>
        </w:rPr>
      </w:pPr>
    </w:p>
    <w:p w14:paraId="0FA3A5AA" w14:textId="77777777" w:rsidR="00591F0D" w:rsidRPr="00591F0D" w:rsidRDefault="00591F0D">
      <w:pPr>
        <w:pStyle w:val="Zkladntext"/>
        <w:rPr>
          <w:b/>
          <w:sz w:val="26"/>
        </w:rPr>
      </w:pPr>
    </w:p>
    <w:p w14:paraId="14171791" w14:textId="77777777" w:rsidR="00EF04A6" w:rsidRPr="00591F0D" w:rsidRDefault="00902923" w:rsidP="00EF04A6">
      <w:pPr>
        <w:spacing w:line="276" w:lineRule="auto"/>
        <w:ind w:left="165" w:hanging="165"/>
        <w:jc w:val="both"/>
        <w:rPr>
          <w:b/>
        </w:rPr>
      </w:pPr>
      <w:r w:rsidRPr="00591F0D">
        <w:rPr>
          <w:b/>
          <w:sz w:val="24"/>
        </w:rPr>
        <w:t>Prílohy:</w:t>
      </w:r>
      <w:r w:rsidR="00EF04A6" w:rsidRPr="00591F0D">
        <w:rPr>
          <w:b/>
        </w:rPr>
        <w:t xml:space="preserve"> </w:t>
      </w:r>
    </w:p>
    <w:p w14:paraId="54EFE0FA" w14:textId="77777777" w:rsidR="00EF04A6" w:rsidRPr="00591F0D" w:rsidRDefault="00EF04A6" w:rsidP="00EF04A6">
      <w:pPr>
        <w:spacing w:line="276" w:lineRule="auto"/>
        <w:ind w:left="165" w:hanging="165"/>
        <w:jc w:val="both"/>
        <w:rPr>
          <w:b/>
        </w:rPr>
      </w:pPr>
      <w:r w:rsidRPr="00591F0D">
        <w:rPr>
          <w:b/>
        </w:rPr>
        <w:t>Prílohy k žiadosti:</w:t>
      </w:r>
    </w:p>
    <w:p w14:paraId="1196C5B8" w14:textId="77777777" w:rsidR="00EF04A6" w:rsidRPr="00591F0D" w:rsidRDefault="00EF04A6" w:rsidP="00591F0D">
      <w:pPr>
        <w:spacing w:line="276" w:lineRule="auto"/>
        <w:ind w:left="164" w:hanging="164"/>
      </w:pPr>
      <w:r w:rsidRPr="00591F0D">
        <w:t>- list vlastníctva (alebo priložiť fotokópiu alebo z internetu)</w:t>
      </w:r>
    </w:p>
    <w:p w14:paraId="602BD0B9" w14:textId="77777777" w:rsidR="00EF04A6" w:rsidRPr="00591F0D" w:rsidRDefault="00EF04A6" w:rsidP="00591F0D">
      <w:pPr>
        <w:spacing w:line="276" w:lineRule="auto"/>
        <w:ind w:left="165" w:hanging="165"/>
      </w:pPr>
      <w:r w:rsidRPr="00591F0D">
        <w:t>- kópia z katastrálnej mapy (z internetu)</w:t>
      </w:r>
    </w:p>
    <w:p w14:paraId="0BF341D8" w14:textId="77777777" w:rsidR="00EF04A6" w:rsidRPr="00591F0D" w:rsidRDefault="00EF04A6" w:rsidP="00591F0D">
      <w:pPr>
        <w:tabs>
          <w:tab w:val="left" w:pos="477"/>
        </w:tabs>
        <w:ind w:right="36"/>
      </w:pPr>
      <w:r w:rsidRPr="00591F0D">
        <w:t xml:space="preserve">- 2 x projektová dokumentácia stavby spracovaná v zmysle § 9 vyhl. 453/2000 </w:t>
      </w:r>
      <w:proofErr w:type="spellStart"/>
      <w:r w:rsidRPr="00591F0D">
        <w:t>Z.z</w:t>
      </w:r>
      <w:proofErr w:type="spellEnd"/>
      <w:r w:rsidRPr="00591F0D">
        <w:t xml:space="preserve">.,         </w:t>
      </w:r>
    </w:p>
    <w:p w14:paraId="0E31BFE2" w14:textId="77777777" w:rsidR="00EF04A6" w:rsidRPr="00591F0D" w:rsidRDefault="00EF04A6" w:rsidP="00591F0D">
      <w:pPr>
        <w:tabs>
          <w:tab w:val="left" w:pos="477"/>
        </w:tabs>
        <w:ind w:right="-106"/>
      </w:pPr>
      <w:r w:rsidRPr="00591F0D">
        <w:t xml:space="preserve">  vrátane technickej správy o energetickej hospodárnosti stavby v zmysle zákona 555/2005</w:t>
      </w:r>
      <w:r w:rsidRPr="00591F0D">
        <w:rPr>
          <w:spacing w:val="-1"/>
        </w:rPr>
        <w:t xml:space="preserve"> </w:t>
      </w:r>
      <w:proofErr w:type="spellStart"/>
      <w:r w:rsidRPr="00591F0D">
        <w:t>Z.z</w:t>
      </w:r>
      <w:proofErr w:type="spellEnd"/>
      <w:r w:rsidRPr="00591F0D">
        <w:t>.</w:t>
      </w:r>
    </w:p>
    <w:p w14:paraId="259AEE5C" w14:textId="77777777" w:rsidR="00EF04A6" w:rsidRPr="00591F0D" w:rsidRDefault="00EF04A6" w:rsidP="00591F0D">
      <w:pPr>
        <w:spacing w:line="276" w:lineRule="auto"/>
      </w:pPr>
      <w:r w:rsidRPr="00591F0D">
        <w:t xml:space="preserve">- vyhlásenie oprávnenej osoby o vykonávaní stavebného dozoru nad stavbou uskutočňovanou   </w:t>
      </w:r>
    </w:p>
    <w:p w14:paraId="43B70E2C" w14:textId="77777777" w:rsidR="00EF04A6" w:rsidRPr="00591F0D" w:rsidRDefault="00EF04A6" w:rsidP="00591F0D">
      <w:pPr>
        <w:spacing w:line="276" w:lineRule="auto"/>
      </w:pPr>
      <w:r w:rsidRPr="00591F0D">
        <w:t xml:space="preserve">  svojpomocne  (fotokópia osvedčenia)</w:t>
      </w:r>
    </w:p>
    <w:p w14:paraId="60A78426" w14:textId="77777777" w:rsidR="00EF04A6" w:rsidRPr="00591F0D" w:rsidRDefault="00EF04A6" w:rsidP="00591F0D">
      <w:pPr>
        <w:spacing w:line="276" w:lineRule="auto"/>
        <w:ind w:left="165" w:hanging="165"/>
      </w:pPr>
      <w:r w:rsidRPr="00591F0D">
        <w:t>- osvedčenie projektanta</w:t>
      </w:r>
    </w:p>
    <w:p w14:paraId="1585A1AA" w14:textId="77777777" w:rsidR="00EF04A6" w:rsidRPr="00591F0D" w:rsidRDefault="00EF04A6" w:rsidP="00591F0D">
      <w:pPr>
        <w:spacing w:line="276" w:lineRule="auto"/>
        <w:ind w:left="165" w:hanging="165"/>
      </w:pPr>
      <w:r w:rsidRPr="00591F0D">
        <w:t xml:space="preserve">- vyjadrenia správcov inžinierskych sietí k plánovaným odberom a bodom napojenia na verejné siete (VVS </w:t>
      </w:r>
      <w:proofErr w:type="spellStart"/>
      <w:r w:rsidRPr="00591F0D">
        <w:t>a.s</w:t>
      </w:r>
      <w:proofErr w:type="spellEnd"/>
      <w:r w:rsidRPr="00591F0D">
        <w:t xml:space="preserve">, VE </w:t>
      </w:r>
      <w:proofErr w:type="spellStart"/>
      <w:r w:rsidRPr="00591F0D">
        <w:t>a.s</w:t>
      </w:r>
      <w:proofErr w:type="spellEnd"/>
      <w:r w:rsidRPr="00591F0D">
        <w:t xml:space="preserve">., SPP </w:t>
      </w:r>
      <w:proofErr w:type="spellStart"/>
      <w:r w:rsidRPr="00591F0D">
        <w:t>a.s</w:t>
      </w:r>
      <w:proofErr w:type="spellEnd"/>
      <w:r w:rsidRPr="00591F0D">
        <w:t xml:space="preserve">., ST </w:t>
      </w:r>
      <w:proofErr w:type="spellStart"/>
      <w:r w:rsidRPr="00591F0D">
        <w:t>a.s</w:t>
      </w:r>
      <w:proofErr w:type="spellEnd"/>
      <w:r w:rsidRPr="00591F0D">
        <w:t>. a pod.)</w:t>
      </w:r>
    </w:p>
    <w:p w14:paraId="4297B3E6" w14:textId="77777777" w:rsidR="00EF04A6" w:rsidRPr="00591F0D" w:rsidRDefault="00EF04A6" w:rsidP="00591F0D">
      <w:pPr>
        <w:pStyle w:val="Zkladntext0"/>
        <w:spacing w:line="276" w:lineRule="auto"/>
        <w:ind w:left="284" w:hanging="284"/>
        <w:jc w:val="left"/>
        <w:rPr>
          <w:i w:val="0"/>
          <w:sz w:val="22"/>
          <w:szCs w:val="22"/>
        </w:rPr>
      </w:pPr>
      <w:r w:rsidRPr="00591F0D">
        <w:rPr>
          <w:i w:val="0"/>
          <w:sz w:val="22"/>
          <w:szCs w:val="22"/>
        </w:rPr>
        <w:t>- záväzné stanovisko Okresného úradu Gelnica (ŽP)</w:t>
      </w:r>
    </w:p>
    <w:p w14:paraId="50DD60C9" w14:textId="77777777" w:rsidR="00EF04A6" w:rsidRPr="00954B33" w:rsidRDefault="00EF04A6" w:rsidP="00591F0D">
      <w:pPr>
        <w:spacing w:line="276" w:lineRule="auto"/>
        <w:ind w:left="165" w:hanging="165"/>
      </w:pPr>
      <w:r w:rsidRPr="00954B33">
        <w:t>- záväzné stanovisko o povolení malého zdroja znečisťovania ovzdušia</w:t>
      </w:r>
    </w:p>
    <w:p w14:paraId="57D6DDE1" w14:textId="77777777" w:rsidR="00EF04A6" w:rsidRPr="00591F0D" w:rsidRDefault="00EF04A6" w:rsidP="00591F0D">
      <w:pPr>
        <w:spacing w:line="276" w:lineRule="auto"/>
        <w:ind w:left="284" w:hanging="284"/>
      </w:pPr>
      <w:r w:rsidRPr="00591F0D">
        <w:t xml:space="preserve">- správny poplatok (v hotovosti resp. prevodom)  - 50 eur (v zmysle zák. č. 145/1995 </w:t>
      </w:r>
      <w:proofErr w:type="spellStart"/>
      <w:r w:rsidRPr="00591F0D">
        <w:t>Z.z</w:t>
      </w:r>
      <w:proofErr w:type="spellEnd"/>
      <w:r w:rsidRPr="00591F0D">
        <w:t>. v znení neskorších predpisov)</w:t>
      </w:r>
    </w:p>
    <w:p w14:paraId="690AD8ED" w14:textId="77777777" w:rsidR="00591F0D" w:rsidRDefault="00EF04A6" w:rsidP="00392438">
      <w:pPr>
        <w:spacing w:line="276" w:lineRule="auto"/>
        <w:ind w:left="284" w:hanging="284"/>
      </w:pPr>
      <w:r w:rsidRPr="00591F0D">
        <w:t>- doložiť listinu o zmene druhu pozemku. Z druhu pozemku záhrada na druh pozemku zastavaná plocha a nádvorie. Vecne  a miestne príslušným orgánom na vydanie listiny je Okresný úrad Spišská Nová Ves, pozemkový a lesný odbor</w:t>
      </w:r>
      <w:r w:rsidR="00591F0D" w:rsidRPr="00591F0D">
        <w:t xml:space="preserve"> (ak je potrebné)</w:t>
      </w:r>
      <w:r w:rsidRPr="00591F0D">
        <w:t>.</w:t>
      </w:r>
    </w:p>
    <w:p w14:paraId="6030F448" w14:textId="77777777" w:rsidR="00591F0D" w:rsidRDefault="00591F0D">
      <w:pPr>
        <w:pStyle w:val="Zkladntext"/>
        <w:rPr>
          <w:sz w:val="22"/>
          <w:szCs w:val="22"/>
        </w:rPr>
      </w:pPr>
    </w:p>
    <w:p w14:paraId="5118557B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2D943C08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2ACFCB69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00BB4015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2A961D4D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5BEEEB3D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77C36773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1E6498AC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1441B58F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37DEF5D5" w14:textId="77777777" w:rsidR="002E2F3F" w:rsidRDefault="002E2F3F" w:rsidP="00392438">
      <w:pPr>
        <w:spacing w:before="234"/>
        <w:ind w:left="116"/>
        <w:rPr>
          <w:b/>
          <w:sz w:val="24"/>
        </w:rPr>
      </w:pPr>
    </w:p>
    <w:p w14:paraId="7F89BFC5" w14:textId="77777777" w:rsidR="00392438" w:rsidRPr="00591F0D" w:rsidRDefault="00392438" w:rsidP="00392438">
      <w:pPr>
        <w:spacing w:before="234"/>
        <w:ind w:left="116"/>
        <w:rPr>
          <w:b/>
          <w:sz w:val="24"/>
        </w:rPr>
      </w:pPr>
      <w:r w:rsidRPr="00591F0D">
        <w:rPr>
          <w:b/>
          <w:sz w:val="24"/>
        </w:rPr>
        <w:lastRenderedPageBreak/>
        <w:t xml:space="preserve">Prehlásenie stavebného </w:t>
      </w:r>
      <w:proofErr w:type="spellStart"/>
      <w:r w:rsidRPr="00591F0D">
        <w:rPr>
          <w:b/>
          <w:sz w:val="24"/>
        </w:rPr>
        <w:t>dozora</w:t>
      </w:r>
      <w:proofErr w:type="spellEnd"/>
    </w:p>
    <w:p w14:paraId="628EEF23" w14:textId="77777777" w:rsidR="00392438" w:rsidRPr="00591F0D" w:rsidRDefault="00392438" w:rsidP="00392438">
      <w:pPr>
        <w:pStyle w:val="Zkladntext"/>
        <w:spacing w:before="6"/>
        <w:rPr>
          <w:b/>
          <w:sz w:val="23"/>
        </w:rPr>
      </w:pPr>
    </w:p>
    <w:p w14:paraId="2078F43F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Podpísaný /priezvisko, meno/</w:t>
      </w:r>
      <w:r w:rsidRPr="00591F0D">
        <w:rPr>
          <w:spacing w:val="-4"/>
        </w:rPr>
        <w:t xml:space="preserve"> </w:t>
      </w:r>
      <w:r w:rsidRPr="00591F0D">
        <w:t>...............................................................................................</w:t>
      </w:r>
    </w:p>
    <w:p w14:paraId="5B3EE941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adresa :</w:t>
      </w:r>
      <w:r w:rsidRPr="00591F0D">
        <w:rPr>
          <w:spacing w:val="-2"/>
        </w:rPr>
        <w:t xml:space="preserve"> </w:t>
      </w:r>
      <w:r w:rsidRPr="00591F0D">
        <w:t>..................................................................................................................................</w:t>
      </w:r>
    </w:p>
    <w:p w14:paraId="178750B0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záväzne prehlasujem, že budem vykonávať stavebný dozor na stavbe /druh stavby /</w:t>
      </w:r>
    </w:p>
    <w:p w14:paraId="3D2F1CE5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................................................................................................................................................</w:t>
      </w:r>
    </w:p>
    <w:p w14:paraId="5374566E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ktorej stavebníkom je /meno a</w:t>
      </w:r>
      <w:r w:rsidRPr="00591F0D">
        <w:rPr>
          <w:spacing w:val="-7"/>
        </w:rPr>
        <w:t xml:space="preserve"> </w:t>
      </w:r>
      <w:r w:rsidRPr="00591F0D">
        <w:t>priezvisko/............................................................................</w:t>
      </w:r>
    </w:p>
    <w:p w14:paraId="3124A09D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..................................................................................... a budem plne zodpovedný, za</w:t>
      </w:r>
    </w:p>
    <w:p w14:paraId="65327B07" w14:textId="77777777" w:rsidR="00392438" w:rsidRPr="00591F0D" w:rsidRDefault="00392438" w:rsidP="00392438">
      <w:pPr>
        <w:pStyle w:val="Zkladntext"/>
        <w:spacing w:line="360" w:lineRule="auto"/>
        <w:ind w:left="116"/>
      </w:pPr>
      <w:r w:rsidRPr="00591F0D">
        <w:t>bezpečné a kvalitné vykonávanie stavby podľa schválenej PD</w:t>
      </w:r>
    </w:p>
    <w:p w14:paraId="5CA6AD22" w14:textId="77777777" w:rsidR="00392438" w:rsidRPr="00591F0D" w:rsidRDefault="00392438" w:rsidP="00392438">
      <w:pPr>
        <w:pStyle w:val="Zkladntext"/>
        <w:spacing w:before="231"/>
        <w:ind w:left="5073"/>
      </w:pPr>
      <w:r w:rsidRPr="00591F0D">
        <w:t>.........................................................</w:t>
      </w:r>
    </w:p>
    <w:p w14:paraId="014CD948" w14:textId="77777777" w:rsidR="00392438" w:rsidRPr="00591F0D" w:rsidRDefault="00392438" w:rsidP="00392438">
      <w:pPr>
        <w:pStyle w:val="Zkladntext"/>
        <w:ind w:left="5073"/>
      </w:pPr>
      <w:r w:rsidRPr="00591F0D">
        <w:t>pečiatka a podpis stavebného</w:t>
      </w:r>
      <w:r w:rsidRPr="00591F0D">
        <w:rPr>
          <w:spacing w:val="-5"/>
        </w:rPr>
        <w:t xml:space="preserve"> </w:t>
      </w:r>
      <w:proofErr w:type="spellStart"/>
      <w:r w:rsidRPr="00591F0D">
        <w:t>dozora</w:t>
      </w:r>
      <w:proofErr w:type="spellEnd"/>
    </w:p>
    <w:p w14:paraId="7C385028" w14:textId="77777777" w:rsidR="00392438" w:rsidRPr="00591F0D" w:rsidRDefault="00392438" w:rsidP="00392438">
      <w:pPr>
        <w:sectPr w:rsidR="00392438" w:rsidRPr="00591F0D">
          <w:pgSz w:w="11910" w:h="16840"/>
          <w:pgMar w:top="1320" w:right="1360" w:bottom="280" w:left="1300" w:header="708" w:footer="708" w:gutter="0"/>
          <w:cols w:space="708"/>
        </w:sectPr>
      </w:pPr>
    </w:p>
    <w:p w14:paraId="176806CC" w14:textId="77777777" w:rsidR="00392438" w:rsidRPr="00591F0D" w:rsidRDefault="00392438" w:rsidP="00392438">
      <w:pPr>
        <w:pStyle w:val="Zkladntext"/>
        <w:spacing w:line="360" w:lineRule="auto"/>
        <w:rPr>
          <w:sz w:val="26"/>
        </w:rPr>
      </w:pPr>
    </w:p>
    <w:p w14:paraId="0CD96D4B" w14:textId="77777777" w:rsidR="00392438" w:rsidRPr="00591F0D" w:rsidRDefault="00392438" w:rsidP="00392438">
      <w:pPr>
        <w:pStyle w:val="Zkladntext"/>
        <w:spacing w:line="360" w:lineRule="auto"/>
        <w:rPr>
          <w:sz w:val="26"/>
        </w:rPr>
      </w:pPr>
    </w:p>
    <w:p w14:paraId="0C429E08" w14:textId="77777777" w:rsidR="00591F0D" w:rsidRDefault="00591F0D">
      <w:pPr>
        <w:pStyle w:val="Zkladntext"/>
        <w:rPr>
          <w:sz w:val="22"/>
          <w:szCs w:val="22"/>
        </w:rPr>
      </w:pPr>
    </w:p>
    <w:p w14:paraId="72B54CD4" w14:textId="77777777" w:rsidR="00591F0D" w:rsidRDefault="00591F0D">
      <w:pPr>
        <w:pStyle w:val="Zkladntext"/>
        <w:rPr>
          <w:sz w:val="22"/>
          <w:szCs w:val="22"/>
        </w:rPr>
      </w:pPr>
    </w:p>
    <w:p w14:paraId="30515C80" w14:textId="77777777" w:rsidR="00591F0D" w:rsidRDefault="00591F0D">
      <w:pPr>
        <w:pStyle w:val="Zkladntext"/>
        <w:rPr>
          <w:sz w:val="22"/>
          <w:szCs w:val="22"/>
        </w:rPr>
      </w:pPr>
    </w:p>
    <w:p w14:paraId="3C565B2A" w14:textId="77777777" w:rsidR="00591F0D" w:rsidRDefault="00591F0D">
      <w:pPr>
        <w:pStyle w:val="Zkladntext"/>
        <w:rPr>
          <w:sz w:val="22"/>
          <w:szCs w:val="22"/>
        </w:rPr>
      </w:pPr>
    </w:p>
    <w:p w14:paraId="57F42ABB" w14:textId="77777777" w:rsidR="00591F0D" w:rsidRDefault="00591F0D">
      <w:pPr>
        <w:pStyle w:val="Zkladntext"/>
        <w:rPr>
          <w:sz w:val="22"/>
          <w:szCs w:val="22"/>
        </w:rPr>
      </w:pPr>
    </w:p>
    <w:p w14:paraId="4D1824EB" w14:textId="77777777" w:rsidR="00591F0D" w:rsidRDefault="00591F0D">
      <w:pPr>
        <w:pStyle w:val="Zkladntext"/>
        <w:rPr>
          <w:sz w:val="22"/>
          <w:szCs w:val="22"/>
        </w:rPr>
      </w:pPr>
    </w:p>
    <w:p w14:paraId="324D352C" w14:textId="77777777" w:rsidR="00591F0D" w:rsidRDefault="00591F0D">
      <w:pPr>
        <w:pStyle w:val="Zkladntext"/>
        <w:rPr>
          <w:sz w:val="22"/>
          <w:szCs w:val="22"/>
        </w:rPr>
      </w:pPr>
    </w:p>
    <w:p w14:paraId="56FD9EBE" w14:textId="77777777" w:rsidR="00591F0D" w:rsidRDefault="00591F0D">
      <w:pPr>
        <w:pStyle w:val="Zkladntext"/>
        <w:rPr>
          <w:sz w:val="22"/>
          <w:szCs w:val="22"/>
        </w:rPr>
      </w:pPr>
    </w:p>
    <w:p w14:paraId="5ABFBCFB" w14:textId="77777777" w:rsidR="00591F0D" w:rsidRDefault="00591F0D">
      <w:pPr>
        <w:pStyle w:val="Zkladntext"/>
        <w:rPr>
          <w:sz w:val="22"/>
          <w:szCs w:val="22"/>
        </w:rPr>
      </w:pPr>
    </w:p>
    <w:p w14:paraId="08C1E0D9" w14:textId="77777777" w:rsidR="00591F0D" w:rsidRDefault="00591F0D">
      <w:pPr>
        <w:pStyle w:val="Zkladntext"/>
        <w:rPr>
          <w:sz w:val="22"/>
          <w:szCs w:val="22"/>
        </w:rPr>
      </w:pPr>
    </w:p>
    <w:p w14:paraId="10DB9B62" w14:textId="77777777" w:rsidR="00591F0D" w:rsidRDefault="00591F0D">
      <w:pPr>
        <w:pStyle w:val="Zkladntext"/>
        <w:rPr>
          <w:sz w:val="22"/>
          <w:szCs w:val="22"/>
        </w:rPr>
      </w:pPr>
    </w:p>
    <w:p w14:paraId="53E4BB11" w14:textId="77777777" w:rsidR="00591F0D" w:rsidRDefault="00591F0D">
      <w:pPr>
        <w:pStyle w:val="Zkladntext"/>
        <w:rPr>
          <w:sz w:val="22"/>
          <w:szCs w:val="22"/>
        </w:rPr>
      </w:pPr>
    </w:p>
    <w:p w14:paraId="08E96B6C" w14:textId="77777777" w:rsidR="00591F0D" w:rsidRDefault="00591F0D">
      <w:pPr>
        <w:pStyle w:val="Zkladntext"/>
        <w:rPr>
          <w:sz w:val="22"/>
          <w:szCs w:val="22"/>
        </w:rPr>
      </w:pPr>
    </w:p>
    <w:p w14:paraId="7DCAC574" w14:textId="77777777" w:rsidR="00591F0D" w:rsidRDefault="00591F0D">
      <w:pPr>
        <w:pStyle w:val="Zkladntext"/>
        <w:rPr>
          <w:sz w:val="22"/>
          <w:szCs w:val="22"/>
        </w:rPr>
      </w:pPr>
    </w:p>
    <w:p w14:paraId="6705EE52" w14:textId="77777777" w:rsidR="00591F0D" w:rsidRDefault="00591F0D">
      <w:pPr>
        <w:pStyle w:val="Zkladntext"/>
        <w:rPr>
          <w:sz w:val="22"/>
          <w:szCs w:val="22"/>
        </w:rPr>
      </w:pPr>
    </w:p>
    <w:p w14:paraId="6994B14E" w14:textId="77777777" w:rsidR="00591F0D" w:rsidRDefault="00591F0D">
      <w:pPr>
        <w:pStyle w:val="Zkladntext"/>
        <w:rPr>
          <w:sz w:val="22"/>
          <w:szCs w:val="22"/>
        </w:rPr>
      </w:pPr>
    </w:p>
    <w:p w14:paraId="0862DE4C" w14:textId="77777777" w:rsidR="00591F0D" w:rsidRPr="00591F0D" w:rsidRDefault="00591F0D">
      <w:pPr>
        <w:pStyle w:val="Zkladntext"/>
        <w:rPr>
          <w:sz w:val="26"/>
        </w:rPr>
      </w:pPr>
    </w:p>
    <w:p w14:paraId="53F6BEBC" w14:textId="77777777" w:rsidR="002A56AE" w:rsidRPr="00591F0D" w:rsidRDefault="002A56AE">
      <w:pPr>
        <w:pStyle w:val="Zkladntext"/>
        <w:spacing w:before="4"/>
        <w:rPr>
          <w:sz w:val="17"/>
        </w:rPr>
      </w:pPr>
    </w:p>
    <w:sectPr w:rsidR="002A56AE" w:rsidRPr="00591F0D">
      <w:pgSz w:w="11910" w:h="16840"/>
      <w:pgMar w:top="158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6C07"/>
    <w:multiLevelType w:val="hybridMultilevel"/>
    <w:tmpl w:val="30162AE0"/>
    <w:lvl w:ilvl="0" w:tplc="57E0A10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en-US" w:bidi="ar-SA"/>
      </w:rPr>
    </w:lvl>
    <w:lvl w:ilvl="1" w:tplc="96D00DAE">
      <w:numFmt w:val="bullet"/>
      <w:lvlText w:val="•"/>
      <w:lvlJc w:val="left"/>
      <w:pPr>
        <w:ind w:left="1356" w:hanging="360"/>
      </w:pPr>
      <w:rPr>
        <w:rFonts w:hint="default"/>
        <w:lang w:val="sk-SK" w:eastAsia="en-US" w:bidi="ar-SA"/>
      </w:rPr>
    </w:lvl>
    <w:lvl w:ilvl="2" w:tplc="44D648DC">
      <w:numFmt w:val="bullet"/>
      <w:lvlText w:val="•"/>
      <w:lvlJc w:val="left"/>
      <w:pPr>
        <w:ind w:left="2233" w:hanging="360"/>
      </w:pPr>
      <w:rPr>
        <w:rFonts w:hint="default"/>
        <w:lang w:val="sk-SK" w:eastAsia="en-US" w:bidi="ar-SA"/>
      </w:rPr>
    </w:lvl>
    <w:lvl w:ilvl="3" w:tplc="8848D162">
      <w:numFmt w:val="bullet"/>
      <w:lvlText w:val="•"/>
      <w:lvlJc w:val="left"/>
      <w:pPr>
        <w:ind w:left="3109" w:hanging="360"/>
      </w:pPr>
      <w:rPr>
        <w:rFonts w:hint="default"/>
        <w:lang w:val="sk-SK" w:eastAsia="en-US" w:bidi="ar-SA"/>
      </w:rPr>
    </w:lvl>
    <w:lvl w:ilvl="4" w:tplc="360E3112">
      <w:numFmt w:val="bullet"/>
      <w:lvlText w:val="•"/>
      <w:lvlJc w:val="left"/>
      <w:pPr>
        <w:ind w:left="3986" w:hanging="360"/>
      </w:pPr>
      <w:rPr>
        <w:rFonts w:hint="default"/>
        <w:lang w:val="sk-SK" w:eastAsia="en-US" w:bidi="ar-SA"/>
      </w:rPr>
    </w:lvl>
    <w:lvl w:ilvl="5" w:tplc="ED82383E">
      <w:numFmt w:val="bullet"/>
      <w:lvlText w:val="•"/>
      <w:lvlJc w:val="left"/>
      <w:pPr>
        <w:ind w:left="4863" w:hanging="360"/>
      </w:pPr>
      <w:rPr>
        <w:rFonts w:hint="default"/>
        <w:lang w:val="sk-SK" w:eastAsia="en-US" w:bidi="ar-SA"/>
      </w:rPr>
    </w:lvl>
    <w:lvl w:ilvl="6" w:tplc="F90C05D2">
      <w:numFmt w:val="bullet"/>
      <w:lvlText w:val="•"/>
      <w:lvlJc w:val="left"/>
      <w:pPr>
        <w:ind w:left="5739" w:hanging="360"/>
      </w:pPr>
      <w:rPr>
        <w:rFonts w:hint="default"/>
        <w:lang w:val="sk-SK" w:eastAsia="en-US" w:bidi="ar-SA"/>
      </w:rPr>
    </w:lvl>
    <w:lvl w:ilvl="7" w:tplc="81AE545C">
      <w:numFmt w:val="bullet"/>
      <w:lvlText w:val="•"/>
      <w:lvlJc w:val="left"/>
      <w:pPr>
        <w:ind w:left="6616" w:hanging="360"/>
      </w:pPr>
      <w:rPr>
        <w:rFonts w:hint="default"/>
        <w:lang w:val="sk-SK" w:eastAsia="en-US" w:bidi="ar-SA"/>
      </w:rPr>
    </w:lvl>
    <w:lvl w:ilvl="8" w:tplc="C5861B32">
      <w:numFmt w:val="bullet"/>
      <w:lvlText w:val="•"/>
      <w:lvlJc w:val="left"/>
      <w:pPr>
        <w:ind w:left="7493" w:hanging="360"/>
      </w:pPr>
      <w:rPr>
        <w:rFonts w:hint="default"/>
        <w:lang w:val="sk-SK" w:eastAsia="en-US" w:bidi="ar-SA"/>
      </w:rPr>
    </w:lvl>
  </w:abstractNum>
  <w:num w:numId="1" w16cid:durableId="11510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6AE"/>
    <w:rsid w:val="000C7E47"/>
    <w:rsid w:val="00262B9F"/>
    <w:rsid w:val="002A342C"/>
    <w:rsid w:val="002A56AE"/>
    <w:rsid w:val="002E2F3F"/>
    <w:rsid w:val="00392438"/>
    <w:rsid w:val="003E23CF"/>
    <w:rsid w:val="004915AF"/>
    <w:rsid w:val="004E7E0D"/>
    <w:rsid w:val="0054447C"/>
    <w:rsid w:val="00581AB0"/>
    <w:rsid w:val="00591F0D"/>
    <w:rsid w:val="00631B06"/>
    <w:rsid w:val="00773405"/>
    <w:rsid w:val="008A357E"/>
    <w:rsid w:val="00902923"/>
    <w:rsid w:val="00954B33"/>
    <w:rsid w:val="00A46B44"/>
    <w:rsid w:val="00AD2997"/>
    <w:rsid w:val="00C74E0E"/>
    <w:rsid w:val="00C84B85"/>
    <w:rsid w:val="00CA0EE8"/>
    <w:rsid w:val="00D02A4E"/>
    <w:rsid w:val="00EE2D82"/>
    <w:rsid w:val="00E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09C7"/>
  <w15:docId w15:val="{AF427271-0C22-4292-AA54-BB8405E5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47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Zkladntext0">
    <w:name w:val="Základní text"/>
    <w:basedOn w:val="Normlny"/>
    <w:rsid w:val="00EF04A6"/>
    <w:pPr>
      <w:autoSpaceDE/>
      <w:autoSpaceDN/>
      <w:jc w:val="both"/>
    </w:pPr>
    <w:rPr>
      <w:i/>
      <w:sz w:val="28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24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4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</dc:title>
  <dc:creator>Výstavba</dc:creator>
  <cp:lastModifiedBy>Mária Magdová</cp:lastModifiedBy>
  <cp:revision>25</cp:revision>
  <cp:lastPrinted>2025-03-31T05:58:00Z</cp:lastPrinted>
  <dcterms:created xsi:type="dcterms:W3CDTF">2020-05-06T09:24:00Z</dcterms:created>
  <dcterms:modified xsi:type="dcterms:W3CDTF">2025-07-18T10:26:00Z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2020-05-06T00:00:00Z</vt:filetime>
  </property>
</Properties>
</file>